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82A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20" w:afterAutospacing="0"/>
        <w:ind w:left="0" w:right="0" w:firstLine="0"/>
        <w:jc w:val="left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651BA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数学老师</w:t>
      </w:r>
      <w:r>
        <w:rPr>
          <w:rFonts w:hint="default" w:ascii="Segoe UI" w:hAnsi="Segoe UI" w:eastAsia="Segoe UI" w:cs="Segoe UI"/>
          <w:i w:val="0"/>
          <w:iCs w:val="0"/>
          <w:caps w:val="0"/>
          <w:color w:val="FF8439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10万元/年</w:t>
      </w:r>
    </w:p>
    <w:p w14:paraId="45838B5A">
      <w:pPr>
        <w:pStyle w:val="3"/>
        <w:keepNext w:val="0"/>
        <w:keepLines w:val="0"/>
        <w:widowControl/>
        <w:suppressLineNumbers w:val="0"/>
        <w:spacing w:before="0" w:beforeAutospacing="0" w:after="106" w:afterAutospacing="0" w:line="630" w:lineRule="atLeast"/>
        <w:ind w:left="0" w:right="0"/>
        <w:rPr>
          <w:b/>
          <w:bCs/>
          <w:color w:val="333333"/>
          <w:sz w:val="30"/>
          <w:szCs w:val="30"/>
        </w:rPr>
      </w:pPr>
      <w:r>
        <w:rPr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2F2F2"/>
        </w:rPr>
        <w:t>职位要求：</w:t>
      </w:r>
    </w:p>
    <w:p w14:paraId="51864A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职位性质：不限招聘人数：2职位类别：教学人员</w:t>
      </w:r>
    </w:p>
    <w:p w14:paraId="3FA4E7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工作城市：江苏省常州市钟楼区学历要求：本科语言能力：不限</w:t>
      </w:r>
    </w:p>
    <w:p w14:paraId="62566C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需求专业：数学类</w:t>
      </w:r>
    </w:p>
    <w:p w14:paraId="608EDC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20" w:afterAutospacing="0"/>
        <w:ind w:left="0" w:right="0" w:firstLine="0"/>
        <w:jc w:val="left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651BA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英语老师</w:t>
      </w:r>
      <w:r>
        <w:rPr>
          <w:rFonts w:hint="default" w:ascii="Segoe UI" w:hAnsi="Segoe UI" w:eastAsia="Segoe UI" w:cs="Segoe UI"/>
          <w:i w:val="0"/>
          <w:iCs w:val="0"/>
          <w:caps w:val="0"/>
          <w:color w:val="FF8439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10万元/年</w:t>
      </w:r>
    </w:p>
    <w:p w14:paraId="2D4CA5DE">
      <w:pPr>
        <w:pStyle w:val="3"/>
        <w:keepNext w:val="0"/>
        <w:keepLines w:val="0"/>
        <w:widowControl/>
        <w:suppressLineNumbers w:val="0"/>
        <w:spacing w:before="0" w:beforeAutospacing="0" w:after="106" w:afterAutospacing="0" w:line="630" w:lineRule="atLeast"/>
        <w:ind w:left="0" w:right="0"/>
        <w:rPr>
          <w:b/>
          <w:bCs/>
          <w:color w:val="333333"/>
          <w:sz w:val="30"/>
          <w:szCs w:val="30"/>
        </w:rPr>
      </w:pPr>
      <w:r>
        <w:rPr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2F2F2"/>
        </w:rPr>
        <w:t>职位要求：</w:t>
      </w:r>
    </w:p>
    <w:p w14:paraId="27DEF7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职位性质：不限招聘人数：2职位类别：教学人员</w:t>
      </w:r>
    </w:p>
    <w:p w14:paraId="5F0BEF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工作城市：江苏省常州市钟楼区学历要求：本科语言能力：不限</w:t>
      </w:r>
    </w:p>
    <w:p w14:paraId="5803C5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需求专业：语言类</w:t>
      </w:r>
    </w:p>
    <w:p w14:paraId="6F905C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20" w:afterAutospacing="0"/>
        <w:ind w:left="0" w:right="0" w:firstLine="0"/>
        <w:jc w:val="left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651BA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语文老师</w:t>
      </w:r>
      <w:r>
        <w:rPr>
          <w:rFonts w:hint="default" w:ascii="Segoe UI" w:hAnsi="Segoe UI" w:eastAsia="Segoe UI" w:cs="Segoe UI"/>
          <w:i w:val="0"/>
          <w:iCs w:val="0"/>
          <w:caps w:val="0"/>
          <w:color w:val="FF8439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10万元/年</w:t>
      </w:r>
    </w:p>
    <w:p w14:paraId="062B4DE7">
      <w:pPr>
        <w:pStyle w:val="3"/>
        <w:keepNext w:val="0"/>
        <w:keepLines w:val="0"/>
        <w:widowControl/>
        <w:suppressLineNumbers w:val="0"/>
        <w:spacing w:before="0" w:beforeAutospacing="0" w:after="106" w:afterAutospacing="0" w:line="630" w:lineRule="atLeast"/>
        <w:ind w:left="0" w:right="0"/>
        <w:rPr>
          <w:b/>
          <w:bCs/>
          <w:color w:val="333333"/>
          <w:sz w:val="30"/>
          <w:szCs w:val="30"/>
        </w:rPr>
      </w:pPr>
      <w:bookmarkStart w:id="0" w:name="_GoBack"/>
      <w:bookmarkEnd w:id="0"/>
      <w:r>
        <w:rPr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2F2F2"/>
        </w:rPr>
        <w:t>职位要求：</w:t>
      </w:r>
    </w:p>
    <w:p w14:paraId="699BA0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职位性质：不限招聘人数：2职位类别：教学人员</w:t>
      </w:r>
    </w:p>
    <w:p w14:paraId="421048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工作城市：江苏省常州市钟楼区学历要求：本科语言能力：不限</w:t>
      </w:r>
    </w:p>
    <w:p w14:paraId="68EB40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需求专业：中国语言文学类</w:t>
      </w:r>
    </w:p>
    <w:p w14:paraId="03E4B313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16666"/>
    <w:rsid w:val="1C8474D8"/>
    <w:rsid w:val="36D16666"/>
    <w:rsid w:val="3A34378D"/>
    <w:rsid w:val="3D5123A5"/>
    <w:rsid w:val="3E83729F"/>
    <w:rsid w:val="3EE01D9D"/>
    <w:rsid w:val="45B83A6E"/>
    <w:rsid w:val="4FBD3D43"/>
    <w:rsid w:val="7030649D"/>
    <w:rsid w:val="72161365"/>
    <w:rsid w:val="78B8391E"/>
    <w:rsid w:val="7E9E07CB"/>
    <w:rsid w:val="7F4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2025-10-11T01:22:00Z</dcterms:created>
  <dc:creator>可乐</dc:creator>
  <cp:lastModifiedBy>可乐</cp:lastModifiedBy>
  <dcterms:modified xsi:type="dcterms:W3CDTF">2025-10-11T07:55:12Z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2E406745D25A409396577A72850DBA33_13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