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0AD7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宜城市教师招聘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p w14:paraId="6A25D5B4"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 xml:space="preserve">报考类型（农村、城区）：   </w:t>
      </w:r>
    </w:p>
    <w:p w14:paraId="0A3BCC42">
      <w:pPr>
        <w:spacing w:line="520" w:lineRule="exact"/>
        <w:jc w:val="both"/>
        <w:rPr>
          <w:rFonts w:hint="eastAsia" w:ascii="仿宋_GB2312" w:eastAsia="仿宋_GB2312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报考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学段（小学、初中、幼儿园）</w:t>
      </w:r>
      <w:r>
        <w:rPr>
          <w:rFonts w:hint="eastAsia" w:asciiTheme="minorEastAsia" w:hAnsiTheme="minorEastAsia" w:eastAsiaTheme="minorEastAsia" w:cstheme="minorEastAsia"/>
          <w:bCs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</w:rPr>
        <w:t>报考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学科</w:t>
      </w:r>
      <w:r>
        <w:rPr>
          <w:rFonts w:hint="eastAsia" w:asciiTheme="minorEastAsia" w:hAnsiTheme="minorEastAsia" w:eastAsiaTheme="minorEastAsia" w:cstheme="minorEastAsia"/>
          <w:bCs/>
        </w:rPr>
        <w:t>：</w:t>
      </w:r>
      <w:r>
        <w:rPr>
          <w:rFonts w:hint="eastAsia" w:ascii="仿宋_GB2312" w:eastAsia="仿宋_GB2312"/>
          <w:bCs/>
        </w:rPr>
        <w:t xml:space="preserve">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16"/>
        <w:gridCol w:w="655"/>
        <w:gridCol w:w="825"/>
        <w:gridCol w:w="246"/>
        <w:gridCol w:w="236"/>
        <w:gridCol w:w="243"/>
        <w:gridCol w:w="243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2310C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A1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姓 名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92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779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1C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001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FE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1E2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90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52A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538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18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A84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0A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A6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23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C13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82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43A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A7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448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A5A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A35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贴照片</w:t>
            </w:r>
          </w:p>
        </w:tc>
      </w:tr>
      <w:tr w14:paraId="37939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1E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户 口</w:t>
            </w:r>
          </w:p>
          <w:p w14:paraId="2C29B63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所在地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85A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233D9C5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B39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04FE35C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民族</w:t>
            </w:r>
          </w:p>
          <w:p w14:paraId="12661FC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3EBD08D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45A323E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EA3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5580A12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14F6FA0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0CD4D87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57EF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 w14:paraId="7254A397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性别</w:t>
            </w:r>
          </w:p>
          <w:p w14:paraId="31E6E76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7F94D56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583E4A4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政治</w:t>
            </w:r>
          </w:p>
          <w:p w14:paraId="4F94E0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D4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00C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政治</w:t>
            </w:r>
          </w:p>
          <w:p w14:paraId="13937A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FD2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E73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618D4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20EE"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最高学历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学位</w:t>
            </w: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E5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20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A0D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01C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5E543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4A5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583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4BF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B33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21C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2CEF2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6B18">
            <w:pPr>
              <w:adjustRightInd w:val="0"/>
              <w:snapToGrid w:val="0"/>
              <w:spacing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最 高 学 历</w:t>
            </w:r>
          </w:p>
          <w:p w14:paraId="17CD48D8">
            <w:pPr>
              <w:spacing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毕 业 院 校</w:t>
            </w:r>
          </w:p>
        </w:tc>
        <w:tc>
          <w:tcPr>
            <w:tcW w:w="34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00C1"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 w14:paraId="64C9FD2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5E5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2BF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23DF0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3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F07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最高学历是否全日制</w:t>
            </w:r>
          </w:p>
        </w:tc>
        <w:tc>
          <w:tcPr>
            <w:tcW w:w="591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D3AC">
            <w:pPr>
              <w:spacing w:line="240" w:lineRule="exact"/>
              <w:ind w:left="-153" w:leftChars="-64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3ABB6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55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4DD9">
            <w:pPr>
              <w:spacing w:line="240" w:lineRule="exact"/>
              <w:ind w:left="-19" w:leftChars="-8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教师资格证情况（有，请填学段及种类；暂无，请填具体考试通过情况）</w:t>
            </w:r>
          </w:p>
        </w:tc>
        <w:tc>
          <w:tcPr>
            <w:tcW w:w="3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FB03">
            <w:pPr>
              <w:spacing w:line="240" w:lineRule="exact"/>
              <w:ind w:left="-19" w:leftChars="-8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5A9A9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527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联 系</w:t>
            </w:r>
          </w:p>
          <w:p w14:paraId="64A72EDE"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地 址</w:t>
            </w:r>
          </w:p>
        </w:tc>
        <w:tc>
          <w:tcPr>
            <w:tcW w:w="4137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F94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89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39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19BC2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00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4137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D7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755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60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14B67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E711"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邮    编</w:t>
            </w:r>
          </w:p>
        </w:tc>
        <w:tc>
          <w:tcPr>
            <w:tcW w:w="41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43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5EA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88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66B70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00F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个</w:t>
            </w:r>
          </w:p>
          <w:p w14:paraId="146E3AC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人</w:t>
            </w:r>
          </w:p>
          <w:p w14:paraId="0EA34C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简</w:t>
            </w:r>
          </w:p>
          <w:p w14:paraId="29F3CD0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历</w:t>
            </w:r>
          </w:p>
        </w:tc>
        <w:tc>
          <w:tcPr>
            <w:tcW w:w="850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808F2">
            <w:pPr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从高中填起</w:t>
            </w:r>
          </w:p>
        </w:tc>
      </w:tr>
      <w:tr w14:paraId="681AB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B64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家庭主要成员</w:t>
            </w:r>
          </w:p>
        </w:tc>
        <w:tc>
          <w:tcPr>
            <w:tcW w:w="850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E453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 w14:paraId="1A08B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926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4B8C">
            <w:pPr>
              <w:snapToGrid w:val="0"/>
              <w:spacing w:line="440" w:lineRule="exact"/>
              <w:ind w:firstLine="360" w:firstLineChars="1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本人声明：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本人认真落实疫情防控要求。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上述填写内容真实完整。如有不实，本人愿承担一切法律责任。          </w:t>
            </w:r>
          </w:p>
          <w:p w14:paraId="1C8667D1">
            <w:pPr>
              <w:snapToGrid w:val="0"/>
              <w:spacing w:line="440" w:lineRule="exact"/>
              <w:ind w:firstLine="1920" w:firstLineChars="800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报考人（签名）：                            年   月   日</w:t>
            </w:r>
          </w:p>
        </w:tc>
      </w:tr>
    </w:tbl>
    <w:p w14:paraId="4DED006A">
      <w:pPr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</w:rPr>
        <w:t>注：以上表格内容必须认真填写，字迹清晰。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如打印，签名必手写。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FkMDllNmRmMmQzMDA5ZmRjZDY1ODAxMTE2MDEifQ=="/>
  </w:docVars>
  <w:rsids>
    <w:rsidRoot w:val="34E85154"/>
    <w:rsid w:val="02866093"/>
    <w:rsid w:val="02EB4148"/>
    <w:rsid w:val="03C06E9F"/>
    <w:rsid w:val="050F05C1"/>
    <w:rsid w:val="05726DA2"/>
    <w:rsid w:val="067A7CBC"/>
    <w:rsid w:val="08FC79F1"/>
    <w:rsid w:val="0E3C7F4D"/>
    <w:rsid w:val="0F3FEDF8"/>
    <w:rsid w:val="11D84431"/>
    <w:rsid w:val="134D470D"/>
    <w:rsid w:val="14F450DE"/>
    <w:rsid w:val="19037FE5"/>
    <w:rsid w:val="20B05761"/>
    <w:rsid w:val="27EE4347"/>
    <w:rsid w:val="286F7E14"/>
    <w:rsid w:val="2CC969F8"/>
    <w:rsid w:val="313F1D20"/>
    <w:rsid w:val="319C645D"/>
    <w:rsid w:val="32236BAB"/>
    <w:rsid w:val="34E85154"/>
    <w:rsid w:val="3A0379ED"/>
    <w:rsid w:val="3B196346"/>
    <w:rsid w:val="3C3B131B"/>
    <w:rsid w:val="41450FD9"/>
    <w:rsid w:val="41601281"/>
    <w:rsid w:val="42B21FB1"/>
    <w:rsid w:val="42E02BB8"/>
    <w:rsid w:val="44F52628"/>
    <w:rsid w:val="47B10A89"/>
    <w:rsid w:val="47E37C6F"/>
    <w:rsid w:val="47F13697"/>
    <w:rsid w:val="494333AF"/>
    <w:rsid w:val="49C11094"/>
    <w:rsid w:val="49DB4B03"/>
    <w:rsid w:val="4A8F0E29"/>
    <w:rsid w:val="4AC00FE3"/>
    <w:rsid w:val="4F6B59C1"/>
    <w:rsid w:val="502A587C"/>
    <w:rsid w:val="570B7A8A"/>
    <w:rsid w:val="57AC3673"/>
    <w:rsid w:val="5979577F"/>
    <w:rsid w:val="5C4C0928"/>
    <w:rsid w:val="5D096819"/>
    <w:rsid w:val="5D6B29D0"/>
    <w:rsid w:val="5E501C9E"/>
    <w:rsid w:val="60161AF4"/>
    <w:rsid w:val="603A232D"/>
    <w:rsid w:val="60FB46CB"/>
    <w:rsid w:val="615527EF"/>
    <w:rsid w:val="61E31DB5"/>
    <w:rsid w:val="636447A9"/>
    <w:rsid w:val="6442049B"/>
    <w:rsid w:val="66491EB2"/>
    <w:rsid w:val="664B1C51"/>
    <w:rsid w:val="67DB0DB2"/>
    <w:rsid w:val="69FE6122"/>
    <w:rsid w:val="6A7B324A"/>
    <w:rsid w:val="6AC344AB"/>
    <w:rsid w:val="6F3F07B3"/>
    <w:rsid w:val="6F800BBD"/>
    <w:rsid w:val="70BD617D"/>
    <w:rsid w:val="74324450"/>
    <w:rsid w:val="74F811F5"/>
    <w:rsid w:val="794B223C"/>
    <w:rsid w:val="7BA15F11"/>
    <w:rsid w:val="7E0F0582"/>
    <w:rsid w:val="7E3F39F1"/>
    <w:rsid w:val="7EC5039A"/>
    <w:rsid w:val="7EE26732"/>
    <w:rsid w:val="7FCB7C32"/>
    <w:rsid w:val="B6FFD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0</Lines>
  <Paragraphs>0</Paragraphs>
  <TotalTime>6</TotalTime>
  <ScaleCrop>false</ScaleCrop>
  <LinksUpToDate>false</LinksUpToDate>
  <CharactersWithSpaces>332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2020-07-31T16:23:00Z</dcterms:created>
  <dc:creator>Administrator</dc:creator>
  <cp:lastModifiedBy>buy me a friday</cp:lastModifiedBy>
  <dcterms:modified xsi:type="dcterms:W3CDTF">2025-06-16T17:54:22Z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A65DF250D2A22F65CEE94F68797E3111_43</vt:lpwstr>
  </property>
</Properties>
</file>