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成都市新都区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2025年上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半年</w:t>
      </w:r>
      <w:r>
        <w:rPr>
          <w:rFonts w:hint="eastAsia" w:ascii="方正小标宋简体" w:eastAsia="方正小标宋简体"/>
          <w:sz w:val="44"/>
          <w:szCs w:val="44"/>
        </w:rPr>
        <w:t>面向社会公开招聘中小学教师面试成绩查询委托书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受委托人姓名：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本人因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原因，不能亲自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到新都区教育局查询本人面试成绩</w:t>
      </w:r>
      <w:r>
        <w:rPr>
          <w:rFonts w:ascii="Times New Roman" w:hAnsi="Times New Roman" w:eastAsia="方正仿宋简体" w:cs="Times New Roman"/>
          <w:sz w:val="32"/>
          <w:szCs w:val="32"/>
        </w:rPr>
        <w:t>，特委托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查询本人面试成绩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本人对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查询到的面试成绩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结果和被委托人在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查询面试成绩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过程中所签署的有关文件，均予以认可，并承担相应的法律责任。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委托期限：自签字之日起至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查询面试成绩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结束为止。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附：委托人和受委托人有效身份证复印件各一份。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委托人（亲笔签名，盖手指印）：</w:t>
      </w: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日期：   年    月    日</w:t>
      </w: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填写要求：仅手写空白处，严禁涂改。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C6754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696A7C"/>
    <w:rsid w:val="006E3E05"/>
    <w:rsid w:val="00A64637"/>
    <w:rsid w:val="00AB1059"/>
    <w:rsid w:val="00BA1DEB"/>
    <w:rsid w:val="00BC7A51"/>
    <w:rsid w:val="00BD4BF6"/>
    <w:rsid w:val="00BE57E3"/>
    <w:rsid w:val="00D63C08"/>
    <w:rsid w:val="00DA183B"/>
    <w:rsid w:val="00DB5490"/>
    <w:rsid w:val="00E97850"/>
    <w:rsid w:val="00EC04A1"/>
    <w:rsid w:val="00EF5C85"/>
    <w:rsid w:val="00FD4161"/>
    <w:rsid w:val="23552F01"/>
    <w:rsid w:val="3152146B"/>
    <w:rsid w:val="5AB73941"/>
    <w:rsid w:val="610E11D6"/>
    <w:rsid w:val="73F71FE8"/>
    <w:rsid w:val="74006652"/>
    <w:rsid w:val="7E5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61</TotalTime>
  <ScaleCrop>false</ScaleCrop>
  <LinksUpToDate>false</LinksUpToDate>
  <CharactersWithSpaces>363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2020-06-23T03:36:00Z</dcterms:created>
  <dc:creator>zw</dc:creator>
  <cp:lastModifiedBy>Administrator</cp:lastModifiedBy>
  <dcterms:modified xsi:type="dcterms:W3CDTF">2025-05-23T14:30:22Z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83519906446D4331B64F3CA917BD6DF4</vt:lpwstr>
  </property>
</Properties>
</file>