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C9EAE">
      <w:pPr>
        <w:widowControl/>
        <w:shd w:val="clear"/>
        <w:spacing w:line="576" w:lineRule="exact"/>
        <w:jc w:val="both"/>
        <w:rPr>
          <w:rFonts w:ascii="Times New Roman" w:hAnsi="Times New Roman" w:eastAsia="华文中宋"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</w:t>
      </w:r>
    </w:p>
    <w:p w14:paraId="3655EEFD"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35334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2025年海东市中小学教师招聘现场资格</w:t>
      </w:r>
    </w:p>
    <w:p w14:paraId="3E466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审查各招聘单位工位</w:t>
      </w:r>
    </w:p>
    <w:p w14:paraId="560FC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</w:t>
      </w:r>
    </w:p>
    <w:tbl>
      <w:tblPr>
        <w:tblStyle w:val="2"/>
        <w:tblW w:w="809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5"/>
        <w:gridCol w:w="5364"/>
      </w:tblGrid>
      <w:tr w14:paraId="2134B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2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5E7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6A8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现场资格审查工位</w:t>
            </w:r>
          </w:p>
        </w:tc>
      </w:tr>
      <w:tr w14:paraId="13BCC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2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CEC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互助县教育局</w:t>
            </w:r>
          </w:p>
        </w:tc>
        <w:tc>
          <w:tcPr>
            <w:tcW w:w="536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23F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一楼北侧（A101、A102、A103）</w:t>
            </w:r>
          </w:p>
        </w:tc>
      </w:tr>
      <w:tr w14:paraId="03A5D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AC6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平安区教育局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630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一楼北侧（A104）</w:t>
            </w:r>
          </w:p>
        </w:tc>
      </w:tr>
      <w:tr w14:paraId="6A79A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07D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民和县教育局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76F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一楼南侧（B111、B112）</w:t>
            </w:r>
          </w:p>
        </w:tc>
      </w:tr>
      <w:tr w14:paraId="5DA09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2A6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海东市新民学校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5FD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一楼南侧（B117）</w:t>
            </w:r>
          </w:p>
        </w:tc>
      </w:tr>
      <w:tr w14:paraId="723B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242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循化县教育局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7E9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一楼南侧（B120）</w:t>
            </w:r>
          </w:p>
        </w:tc>
      </w:tr>
      <w:tr w14:paraId="51018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BAF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乐都区教育局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A89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二楼北侧（C103、C104）</w:t>
            </w:r>
          </w:p>
        </w:tc>
      </w:tr>
      <w:tr w14:paraId="08147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EAF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化隆县教育局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2FC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二楼南侧（D101、D102、D105）</w:t>
            </w:r>
          </w:p>
        </w:tc>
      </w:tr>
    </w:tbl>
    <w:p w14:paraId="029B1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6B116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kOGQ5YjBmZTdlMTljYmZhYzYxMGE2NzMwMmUxYWYifQ=="/>
  </w:docVars>
  <w:rsids>
    <w:rsidRoot w:val="00000000"/>
    <w:rsid w:val="068F128E"/>
    <w:rsid w:val="07FB57D8"/>
    <w:rsid w:val="130152C1"/>
    <w:rsid w:val="14766B06"/>
    <w:rsid w:val="1F4E44EA"/>
    <w:rsid w:val="24D37502"/>
    <w:rsid w:val="2F281772"/>
    <w:rsid w:val="325360B5"/>
    <w:rsid w:val="4B6D4FAB"/>
    <w:rsid w:val="53ED1FCA"/>
    <w:rsid w:val="57344A94"/>
    <w:rsid w:val="5D2373AA"/>
    <w:rsid w:val="64672AE9"/>
    <w:rsid w:val="6A4F5ADC"/>
    <w:rsid w:val="740B3732"/>
    <w:rsid w:val="78C10179"/>
    <w:rsid w:val="7D474A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186</Characters>
  <Lines>0</Lines>
  <Paragraphs>0</Paragraphs>
  <TotalTime>12</TotalTime>
  <ScaleCrop>false</ScaleCrop>
  <LinksUpToDate>false</LinksUpToDate>
  <CharactersWithSpaces>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青青子衿</cp:lastModifiedBy>
  <cp:lastPrinted>2025-05-08T00:52:08Z</cp:lastPrinted>
  <dcterms:modified xsi:type="dcterms:W3CDTF">2025-05-08T00:52:58Z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F4B042C685DE400D90B38CA6BD311D10</vt:lpwstr>
  </property>
  <property fmtid="{D5CDD505-2E9C-101B-9397-08002B2CF9AE}" pid="4" name="KSOTemplateDocerSaveRecord">
    <vt:lpwstr>eyJoZGlkIjoiNWFkOGQ5YjBmZTdlMTljYmZhYzYxMGE2NzMwMmUxYWYiLCJ1c2VySWQiOiI0NzA5NTUyNjYifQ==</vt:lpwstr>
  </property>
</Properties>
</file>