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C59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center"/>
        <w:textAlignment w:val="baseline"/>
        <w:rPr>
          <w:rFonts w:ascii="微软雅黑" w:hAnsi="微软雅黑" w:eastAsia="微软雅黑" w:cs="微软雅黑"/>
          <w:b w:val="0"/>
          <w:bCs w:val="0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2025年费县教育和体育局部分学校引进优秀人才面试成绩</w:t>
      </w:r>
    </w:p>
    <w:tbl>
      <w:tblPr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336"/>
        <w:gridCol w:w="2796"/>
        <w:gridCol w:w="1587"/>
        <w:gridCol w:w="1310"/>
        <w:gridCol w:w="782"/>
      </w:tblGrid>
      <w:tr w14:paraId="3BF85F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0708F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DEB87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报名序号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C4476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报考单位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C0B0D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报考职位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1D3AF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面试成绩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F8680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备注</w:t>
            </w:r>
          </w:p>
        </w:tc>
      </w:tr>
      <w:tr w14:paraId="0C0F1B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B6992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48944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00022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C0CB1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费县高中地理合并引进岗位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97BF5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高中地理教师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5C6C3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87.72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2BD7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</w:pPr>
          </w:p>
        </w:tc>
      </w:tr>
      <w:tr w14:paraId="0B0D7E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E9164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1F9F4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00137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478D6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费县高中地理合并引进岗位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74558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高中地理教师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0CCEB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92.44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62667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</w:pPr>
          </w:p>
        </w:tc>
      </w:tr>
      <w:tr w14:paraId="7DD5C7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16332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BAE3A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00728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9FAE6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费县高中地理合并引进岗位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17142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高中地理教师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38974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91.98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0218A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</w:pPr>
          </w:p>
        </w:tc>
      </w:tr>
      <w:tr w14:paraId="34AD83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67BFE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F241E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00753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618DD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费县高中地理合并引进岗位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4D82C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高中地理教师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06E72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88.16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0451B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</w:pPr>
          </w:p>
        </w:tc>
      </w:tr>
      <w:tr w14:paraId="72545F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9D456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03E05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00823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0A917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费县高中地理合并引进岗位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BC08B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高中地理教师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D667A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0.00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59DDF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 w14:paraId="51847F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69934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00E70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00849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9D68B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费县高中地理合并引进岗位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F8ABA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高中地理教师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58850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87.92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6E352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</w:pPr>
          </w:p>
        </w:tc>
      </w:tr>
      <w:tr w14:paraId="6E2DBC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EFF8D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FAD95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01089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0D5B5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费县高中地理合并引进岗位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A43AB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高中地理教师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9F159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0.00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02057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 w14:paraId="7F71AC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72B51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DDBB0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01881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D0FF6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费县高中地理合并引进岗位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E8378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高中地理教师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C0C95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92.90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9A846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</w:pPr>
          </w:p>
        </w:tc>
      </w:tr>
      <w:tr w14:paraId="49E17F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8A1E5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EA3E4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02011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EB6AB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费县高中地理合并引进岗位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2C5A4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高中地理教师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9F0E4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91.60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508F9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</w:pPr>
          </w:p>
        </w:tc>
      </w:tr>
      <w:tr w14:paraId="11B9CF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0C622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4D906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02423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57527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费县高中地理合并引进岗位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6A525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高中地理教师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F1F15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0.00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353D4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 w14:paraId="49C741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C4835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AADB5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00611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62B1C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费县第二中学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62D08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高中数学教师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F73DB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89.86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3C777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</w:pPr>
          </w:p>
        </w:tc>
      </w:tr>
      <w:tr w14:paraId="362712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7E993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A76C8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01165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D0192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费县高中物理合并引进岗位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A0852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高中物理教师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49E46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87.46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2A8FF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</w:pPr>
          </w:p>
        </w:tc>
      </w:tr>
      <w:tr w14:paraId="239B61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1D290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4A9A9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01204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2749F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费县第二中学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76888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高中语文教师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71B09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91.44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6DCA0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</w:pPr>
          </w:p>
        </w:tc>
      </w:tr>
      <w:tr w14:paraId="510824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53CBA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CCC31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01352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35C23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费县第二中学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6BE2D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高中语文教师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CA4D6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91.36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FCF7B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</w:pPr>
          </w:p>
        </w:tc>
      </w:tr>
      <w:tr w14:paraId="086853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1596B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3FD00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01817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699AE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费县第二中学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25964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高中语文教师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FDFC2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88.54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3A43B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</w:pPr>
          </w:p>
        </w:tc>
      </w:tr>
      <w:tr w14:paraId="0B06FE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EFB71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DDBB5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01861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5F967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费县第二中学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DB391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高中语文教师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B7C57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0.00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02E1B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 w14:paraId="7598CA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A0E0E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1D1AE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01919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C00B2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费县第二中学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20243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高中语文教师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59604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0.00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D90EB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 w14:paraId="751830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586BF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86BB4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01957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48072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费县第二中学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DF00F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高中语文教师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9D3C3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0.00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14EF6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 w14:paraId="22820B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5E36B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AC2F6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01966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96472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费县第二中学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2F12C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高中语文教师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B82B6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94.78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7EBEC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</w:pPr>
          </w:p>
        </w:tc>
      </w:tr>
      <w:tr w14:paraId="6DE607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0302E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68462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01969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0FCBD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费县第二中学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11CD2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高中语文教师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92144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0.00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EC327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 w14:paraId="75C5BD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4731D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A9C56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02055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44049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费县第二中学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5B32F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高中语文教师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8B7DD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0.00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39348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 w14:paraId="49CC55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BD214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1AE22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02065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1146A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费县第二中学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737D0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高中语文教师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F0149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0.00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2E2DF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 w14:paraId="48EC62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5FA00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C34CE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02067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934EE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费县第二中学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AFE12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高中语文教师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2F8DE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0.00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ECB65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 w14:paraId="09763E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4DC33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148EC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02174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114A3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费县第二中学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C6768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高中语文教师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FB081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0.00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11085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 w14:paraId="78CD60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8F991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642AD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02364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24E25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费县第二中学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E3C57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高中语文教师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61844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0.00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741A2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 w14:paraId="78D95D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8FEDA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2C0B2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00042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B57B6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费县第二实验小学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64053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小学英语教师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2D83B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93.22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412BA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</w:pPr>
          </w:p>
        </w:tc>
      </w:tr>
      <w:tr w14:paraId="10308F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2E517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264BD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00094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CDAEB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费县第二实验小学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B7E8B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小学英语教师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9AF09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91.58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32086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</w:pPr>
          </w:p>
        </w:tc>
      </w:tr>
      <w:tr w14:paraId="2B621B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B3A75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F135C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00418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73A3A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费县第二实验小学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E1C56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小学英语教师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AD9B6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0.00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64CDA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 w14:paraId="11A48B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90D67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78881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00439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D2217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费县第二实验小学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936A9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小学英语教师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B3632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93.60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F7ADD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</w:pPr>
          </w:p>
        </w:tc>
      </w:tr>
      <w:tr w14:paraId="1AEC75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F0010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30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49A79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00527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25D96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费县第二实验小学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FBC16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小学英语教师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B7546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0.00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5DF0D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 w14:paraId="35E671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A7FFF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31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A7451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01573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CB032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费县第二实验小学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65AAF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小学英语教师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01C0C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0.00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01661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 w14:paraId="348B2A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3C2F0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32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F3C73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01726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78BE2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费县第二实验小学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9B068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小学英语教师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EBC40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90.28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6C29C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</w:pPr>
          </w:p>
        </w:tc>
      </w:tr>
    </w:tbl>
    <w:p w14:paraId="297E867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D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634</Words>
  <Characters>901</Characters>
  <Lines>0</Lines>
  <Paragraphs>0</Paragraphs>
  <TotalTime>0</TotalTime>
  <ScaleCrop>false</ScaleCrop>
  <LinksUpToDate>false</LinksUpToDate>
  <CharactersWithSpaces>901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2025-04-21T10:36:07Z</dcterms:created>
  <dc:creator>SX-T</dc:creator>
  <cp:lastModifiedBy>SX-T</cp:lastModifiedBy>
  <dcterms:modified xsi:type="dcterms:W3CDTF">2025-04-21T10:36:18Z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eyJoZGlkIjoiMDBkMDYzNTdjZmZiMTFmNWM3ODI4ODlkYzc0OGU3ZDcifQ==</vt:lpwstr>
  </property>
  <property fmtid="{D5CDD505-2E9C-101B-9397-08002B2CF9AE}" pid="4" name="ICV">
    <vt:lpwstr>1705129AD63B41DCB8A5AB7E30724E5B_12</vt:lpwstr>
  </property>
</Properties>
</file>