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保定市直学校</w:t>
      </w:r>
      <w:r>
        <w:rPr>
          <w:rFonts w:hint="eastAsia" w:ascii="仿宋" w:hAnsi="仿宋" w:eastAsia="仿宋" w:cs="仿宋"/>
          <w:sz w:val="28"/>
          <w:szCs w:val="28"/>
        </w:rPr>
        <w:t>选聘教师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第一批次面试成绩公布表</w:t>
      </w:r>
    </w:p>
    <w:bookmarkEnd w:id="0"/>
    <w:tbl>
      <w:tblPr>
        <w:tblStyle w:val="2"/>
        <w:tblW w:w="84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03"/>
        <w:gridCol w:w="2136"/>
        <w:gridCol w:w="1510"/>
        <w:gridCol w:w="856"/>
        <w:gridCol w:w="883"/>
        <w:gridCol w:w="53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李欣兴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张宇欣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商雨彤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陈莹莹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韩文静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刘仕瑶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张希娟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安旭瑶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李欢欢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曹梦雅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刘雨馨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李佩阳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宋乐山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吝美静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李雪龙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岳翠萌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钟雨桐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王雯昕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韩婧雯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贺媛媛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郭紫涵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张亚楠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赵孟方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白若杭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孙莉媛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王铭泽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王建东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姚春蕊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孙博康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孙雨泽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李烨炫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邢英林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曹琪琛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翟广然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张瑶瑶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靳泽清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王一曲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张消然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梅子涵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田子萱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史思睿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李思瑶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杨雅岚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王梦娇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李慧男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尹丹丹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郑欣怡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陈雪洁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张延龙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仝晟源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崔林溪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赵一辰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张可心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石腾飞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马琳娅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白冰瑒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吴佳楠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段晶雨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娄希雅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李紫叶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王昊天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马美娜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崔明波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张诗阳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姚子怡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白静瑶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郭祎然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习佳宁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王雨潇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赵心爽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高晨晨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陈铂文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郭宇航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甄子燚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高中语文教师A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及博腾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高中语文教师B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侯亚丹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高中数学教师A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王嘉程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高中数学教师B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高中数学教师B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王子雨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高中英语教师A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李明骏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高中英语教师B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赵云兰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高中英语教师B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高中英语教师B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张佳凝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高中英语教师B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刘康威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王佩瑶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杨雨菲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高中物理教师B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陈心悦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翟宏远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张纪庆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薛丽君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邓苗冉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姚雅宣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高中化学教师B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汪赛赛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李月阳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马晓旭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高中生物教师B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赵浩田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韩超然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高中地理教师B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靳若彤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高中政治教师A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贾永备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高中政治教师B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谷浩磊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柏冰峰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丁俣博文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张华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高中体育教师B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初中数学教师A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初中数学教师A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徐雨天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初中数学教师B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凌云康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初中物理教师B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马岩青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高惠敏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郭晓璇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牛喜妹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彭子萌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小学音乐教师A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李璐瑶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小学音乐教师A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小学音乐教师A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王芷蘅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小学音乐教师A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小学音乐教师A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刘畅漾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小学音乐教师A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嵇天星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小学音乐教师A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李赵希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小学音乐教师A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潘柯含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小学音乐教师B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马旭东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小学美术教师A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刘亦丹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小学美术教师A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韩梓菲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小学美术教师A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杨芯睿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小学美术教师A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小学美术教师A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小学美术教师A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段晓怡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小学美术教师B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陈文东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小学美术教师B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小学体育教师A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郑茹月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保定师范附属学校明德学校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贾旭彤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孙珂璇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边田怡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祁炯冉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白梓涵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zM2ODUyMDc4Njc1YWQzZjVjMzFmMWRjMTkwZGMifQ=="/>
    <w:docVar w:name="KSO_WPS_MARK_KEY" w:val="e60f8ec6-09cc-47be-bd17-276654a1984d"/>
  </w:docVars>
  <w:rsids>
    <w:rsidRoot w:val="4DB50D3D"/>
    <w:rsid w:val="4DB5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2025-01-20T01:09:00Z</dcterms:created>
  <dc:creator>丫丫จุ๊บೄ</dc:creator>
  <cp:lastModifiedBy>丫丫จุ๊บೄ</cp:lastModifiedBy>
  <dcterms:modified xsi:type="dcterms:W3CDTF">2025-01-20T01:09:57Z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E669254837D3493E94C03332BA724391_11</vt:lpwstr>
  </property>
</Properties>
</file>