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AF7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2880" w:firstLineChars="80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中山市三鑫学校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简介</w:t>
      </w:r>
    </w:p>
    <w:p w14:paraId="5ABE886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中山市三鑫学校始建于2001年，经过24年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/>
        </w:rPr>
        <w:t>跨越式发展，形成了幼儿园、小学、初中、高中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/>
        </w:rPr>
        <w:t>、国际部十五年一贯制的教育生态链条。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学校为广东省一级学校，获评国家级青少年体育俱乐部、广东中小学心理健康教育示范学校、全国中小学校园文化建设十佳示范学校、全国十大名牌双语学校、全国百所德育科研名校等数十项荣誉称号。2021年至2023年，我校连续三年高分获评中山市“五星级学校”称号。</w:t>
      </w:r>
    </w:p>
    <w:p w14:paraId="2C81BA0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学校从2001年开办时300余师生激增至2024年学生11655人，幼儿园至高中一共287个班，一线教师910人，全校教职工1594人，跨越式成为当前中山市义务教育阶段办学规模最大的学校，实现教学质量、师资团队、教育科研、校园文化、德育建设等全方位腾飞,是家长给孩子首选的学校之一。</w:t>
      </w:r>
    </w:p>
    <w:p w14:paraId="23BED76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学校依山而建，山水相映，校园风景美不胜收，教学设施一流，致力于打造有生命力的现代智慧课堂，构建“三环一体”课程结构。充分发挥十五年一贯制办学优势，聚焦“高质量备课、高质量课堂、高质量作业、高质量考试、高质量自习、高质量辅导”，构建“六高”教学体系，为学子升学保驾护航，连续十九年获评初中学校办学质量一等奖。潜心完善两读两写课程、智慧课堂，做到有教无类，人人有枝可依；盘活资源升级才艺课程，开辟成长“鑫”赛道；倾力打造衔接课程、拔尖课程，赋能成长，跑出质量加速度，从而最终实现素养教育、特长教育、升学教育“三个领先”。</w:t>
      </w:r>
    </w:p>
    <w:p w14:paraId="1E975A5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学子优秀，后劲十足。初中部作为高质量人才的成长摇篮，每一年数百年考入省市重点高中。其中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/>
        </w:rPr>
        <w:t>勇夺广东省首枚信息学国际金牌、被哈佛等9所世界名校争录的陈启峰，获全国数奥冠、亚军并当场被北大录取的黄晨笛，中国科学院新生力量许大昕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等，更是三鑫优秀毕业生的典型代表。据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/>
        </w:rPr>
        <w:t>不完全统计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/>
        </w:rPr>
        <w:t>已有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/>
        </w:rPr>
        <w:t>0余名学生考上清华、北大，2000余名学子在世界名校毕业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。</w:t>
      </w:r>
    </w:p>
    <w:p w14:paraId="3D9A6E3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"/>
          <w:szCs w:val="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二十四载，积厚流光，我们坚持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把立德树人作为根本任务,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以“让每个孩子都闪光”为办学理念，以“做高品质教育，创大湾区一流名校”为奋斗目标，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着力培养担当民族复兴大任的时代新人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zh-TW" w:eastAsia="zh-CN" w:bidi="zh-TW"/>
        </w:rPr>
        <w:t>。</w:t>
      </w:r>
      <w:bookmarkStart w:id="0" w:name="_GoBack"/>
      <w:bookmarkEnd w:id="0"/>
    </w:p>
    <w:sectPr>
      <w:headerReference r:id="rId5" w:type="default"/>
      <w:footerReference r:id="rId6" w:type="default"/>
      <w:footnotePr>
        <w:numFmt w:val="decimal"/>
      </w:footnotePr>
      <w:pgSz w:w="11900" w:h="16840"/>
      <w:pgMar w:top="816" w:right="986" w:bottom="828" w:left="986" w:header="1066" w:footer="797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924B8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9F639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jI0YTBiZWM2ODg3NDA0NGE3M2Y1ZTlmM2YzYjM2NzAifQ=="/>
  </w:docVars>
  <w:rsids>
    <w:rsidRoot w:val="00000000"/>
    <w:rsid w:val="02AE0CEA"/>
    <w:rsid w:val="0390450D"/>
    <w:rsid w:val="051D4A42"/>
    <w:rsid w:val="08245AF7"/>
    <w:rsid w:val="0AC826C1"/>
    <w:rsid w:val="0F203293"/>
    <w:rsid w:val="110C60E7"/>
    <w:rsid w:val="12F521FE"/>
    <w:rsid w:val="133236CD"/>
    <w:rsid w:val="13D7686B"/>
    <w:rsid w:val="15F630D7"/>
    <w:rsid w:val="162862D6"/>
    <w:rsid w:val="16DF39A5"/>
    <w:rsid w:val="17BE49AC"/>
    <w:rsid w:val="1E33455F"/>
    <w:rsid w:val="1EC704C3"/>
    <w:rsid w:val="1EDD7A79"/>
    <w:rsid w:val="20586E69"/>
    <w:rsid w:val="218D0DBD"/>
    <w:rsid w:val="2216314E"/>
    <w:rsid w:val="240E2B3D"/>
    <w:rsid w:val="25396EDF"/>
    <w:rsid w:val="293C3E4A"/>
    <w:rsid w:val="2AA93D2B"/>
    <w:rsid w:val="2D7C47E0"/>
    <w:rsid w:val="2D9B0395"/>
    <w:rsid w:val="2DA308FC"/>
    <w:rsid w:val="2E5266BB"/>
    <w:rsid w:val="2EDD5E49"/>
    <w:rsid w:val="30DB711B"/>
    <w:rsid w:val="34151931"/>
    <w:rsid w:val="341A6B73"/>
    <w:rsid w:val="346D2F2A"/>
    <w:rsid w:val="34DD15C7"/>
    <w:rsid w:val="351066CF"/>
    <w:rsid w:val="3A53021F"/>
    <w:rsid w:val="3ACD32A2"/>
    <w:rsid w:val="3B041433"/>
    <w:rsid w:val="3D4F346B"/>
    <w:rsid w:val="3DBC3AA0"/>
    <w:rsid w:val="3F846AA6"/>
    <w:rsid w:val="3FE93F7E"/>
    <w:rsid w:val="404A2251"/>
    <w:rsid w:val="42317ABC"/>
    <w:rsid w:val="445215F6"/>
    <w:rsid w:val="44601C49"/>
    <w:rsid w:val="4A1B63F0"/>
    <w:rsid w:val="4B496E30"/>
    <w:rsid w:val="4C161D8A"/>
    <w:rsid w:val="4D2C1219"/>
    <w:rsid w:val="4EB63346"/>
    <w:rsid w:val="53C47D96"/>
    <w:rsid w:val="53CC08C0"/>
    <w:rsid w:val="5599177D"/>
    <w:rsid w:val="55DB7F17"/>
    <w:rsid w:val="55EB692D"/>
    <w:rsid w:val="578F2928"/>
    <w:rsid w:val="57DF7C1B"/>
    <w:rsid w:val="580F6D68"/>
    <w:rsid w:val="58D820F7"/>
    <w:rsid w:val="5A0379AE"/>
    <w:rsid w:val="5A805FE4"/>
    <w:rsid w:val="5B0F160B"/>
    <w:rsid w:val="5B286E5C"/>
    <w:rsid w:val="5B423DBD"/>
    <w:rsid w:val="5BFB2626"/>
    <w:rsid w:val="5C8005D2"/>
    <w:rsid w:val="5EF17ECA"/>
    <w:rsid w:val="63131CA6"/>
    <w:rsid w:val="632E7EA1"/>
    <w:rsid w:val="639439CB"/>
    <w:rsid w:val="646F28E5"/>
    <w:rsid w:val="65AB769B"/>
    <w:rsid w:val="662D41D7"/>
    <w:rsid w:val="6C811572"/>
    <w:rsid w:val="6D453443"/>
    <w:rsid w:val="6D495C5F"/>
    <w:rsid w:val="6D4E60AB"/>
    <w:rsid w:val="6F3965E2"/>
    <w:rsid w:val="73D91E93"/>
    <w:rsid w:val="752A42CC"/>
    <w:rsid w:val="76F85CB6"/>
    <w:rsid w:val="7AB53F51"/>
    <w:rsid w:val="7AE60197"/>
    <w:rsid w:val="7BF7009D"/>
    <w:rsid w:val="7C25183D"/>
    <w:rsid w:val="7C482A62"/>
    <w:rsid w:val="7F1B662A"/>
    <w:rsid w:val="7F51405C"/>
    <w:rsid w:val="7FBA5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Body text|2_"/>
    <w:basedOn w:val="7"/>
    <w:link w:val="10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link w:val="9"/>
    <w:qFormat/>
    <w:uiPriority w:val="0"/>
    <w:pPr>
      <w:widowControl w:val="0"/>
      <w:shd w:val="clear" w:color="auto" w:fill="auto"/>
      <w:spacing w:after="46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1">
    <w:name w:val="Heading #1|1_"/>
    <w:basedOn w:val="7"/>
    <w:link w:val="12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2">
    <w:name w:val="Heading #1|1"/>
    <w:basedOn w:val="1"/>
    <w:link w:val="11"/>
    <w:qFormat/>
    <w:uiPriority w:val="0"/>
    <w:pPr>
      <w:widowControl w:val="0"/>
      <w:shd w:val="clear" w:color="auto" w:fill="auto"/>
      <w:spacing w:after="460"/>
      <w:jc w:val="center"/>
      <w:outlineLvl w:val="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3">
    <w:name w:val="Body text|1_"/>
    <w:basedOn w:val="7"/>
    <w:link w:val="14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link w:val="13"/>
    <w:qFormat/>
    <w:uiPriority w:val="0"/>
    <w:pPr>
      <w:widowControl w:val="0"/>
      <w:shd w:val="clear" w:color="auto" w:fill="auto"/>
      <w:spacing w:line="473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5">
    <w:name w:val="Other|1_"/>
    <w:basedOn w:val="7"/>
    <w:link w:val="16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6">
    <w:name w:val="Other|1"/>
    <w:basedOn w:val="1"/>
    <w:link w:val="15"/>
    <w:qFormat/>
    <w:uiPriority w:val="0"/>
    <w:pPr>
      <w:widowControl w:val="0"/>
      <w:shd w:val="clear" w:color="auto" w:fill="auto"/>
      <w:spacing w:line="473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7">
    <w:name w:val="Table caption|1_"/>
    <w:basedOn w:val="7"/>
    <w:link w:val="18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Table caption|1"/>
    <w:basedOn w:val="1"/>
    <w:link w:val="17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9">
    <w:name w:val="Other|2_"/>
    <w:basedOn w:val="7"/>
    <w:link w:val="20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0">
    <w:name w:val="Other|2"/>
    <w:basedOn w:val="1"/>
    <w:link w:val="19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720</Words>
  <Characters>740</Characters>
  <TotalTime>5</TotalTime>
  <ScaleCrop>false</ScaleCrop>
  <LinksUpToDate>false</LinksUpToDate>
  <CharactersWithSpaces>740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2021-04-22T03:07:00Z</dcterms:created>
  <dc:creator>Admin</dc:creator>
  <cp:lastModifiedBy>人间四月天</cp:lastModifiedBy>
  <cp:lastPrinted>2024-05-28T07:15:00Z</cp:lastPrinted>
  <dcterms:modified xsi:type="dcterms:W3CDTF">2024-09-10T02:56:59Z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E2CFF31A105C44D8AAAFE6EA37BBDFEE_13</vt:lpwstr>
  </property>
</Properties>
</file>