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sz w:val="32"/>
          <w:szCs w:val="32"/>
          <w:highlight w:val="none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</w:p>
    <w:p>
      <w:pPr>
        <w:jc w:val="center"/>
        <w:rPr>
          <w:rFonts w:ascii="Times New Roman" w:hAnsi="Times New Roman" w:eastAsia="方正小标宋_GBK" w:cs="Times New Roman"/>
          <w:bCs/>
          <w:sz w:val="36"/>
          <w:szCs w:val="36"/>
          <w:highlight w:val="none"/>
        </w:rPr>
      </w:pPr>
      <w:r>
        <w:rPr>
          <w:rFonts w:ascii="Times New Roman" w:hAnsi="Times New Roman" w:eastAsia="方正小标宋_GBK" w:cs="Times New Roman"/>
          <w:bCs/>
          <w:sz w:val="36"/>
          <w:szCs w:val="36"/>
          <w:highlight w:val="none"/>
        </w:rPr>
        <w:t>免笔试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highlight w:val="none"/>
          <w:lang w:val="en-US" w:eastAsia="zh-CN"/>
        </w:rPr>
        <w:t>应聘人员</w:t>
      </w:r>
      <w:r>
        <w:rPr>
          <w:rFonts w:ascii="Times New Roman" w:hAnsi="Times New Roman" w:eastAsia="方正小标宋_GBK" w:cs="Times New Roman"/>
          <w:bCs/>
          <w:sz w:val="36"/>
          <w:szCs w:val="36"/>
          <w:highlight w:val="none"/>
        </w:rPr>
        <w:t>情况说明书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本人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, 身份证号码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, 报考了《</w:t>
      </w:r>
      <w:r>
        <w:rPr>
          <w:rFonts w:hint="eastAsia" w:ascii="仿宋" w:hAnsi="仿宋" w:eastAsia="仿宋" w:cs="Times New Roman"/>
          <w:sz w:val="30"/>
          <w:szCs w:val="30"/>
          <w:highlight w:val="none"/>
        </w:rPr>
        <w:t>广州市增城区教育局2024年公开招聘华南师范大学附属新塘学校教师</w:t>
      </w:r>
      <w:r>
        <w:rPr>
          <w:rFonts w:hint="eastAsia" w:ascii="仿宋" w:hAnsi="仿宋" w:eastAsia="仿宋" w:cs="Times New Roman"/>
          <w:sz w:val="30"/>
          <w:szCs w:val="30"/>
          <w:highlight w:val="none"/>
          <w:lang w:val="en-US" w:eastAsia="zh-CN"/>
        </w:rPr>
        <w:t>公告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》中的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岗位（岗位代码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）。本人符合公告中提及的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条件（免笔试的条件），符合免笔试的要求。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特此说明。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            说明人（手写签名）：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联系电话：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     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5月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" w:hAnsi="楷体" w:eastAsia="楷体" w:cs="楷体"/>
          <w:sz w:val="30"/>
          <w:szCs w:val="30"/>
          <w:highlight w:val="none"/>
        </w:rPr>
      </w:pPr>
      <w:r>
        <w:rPr>
          <w:rFonts w:hint="eastAsia" w:ascii="楷体" w:hAnsi="楷体" w:eastAsia="楷体" w:cs="楷体"/>
          <w:sz w:val="30"/>
          <w:szCs w:val="30"/>
          <w:highlight w:val="none"/>
        </w:rPr>
        <w:t>附件发送要求：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★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填写或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手写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本说明书，手写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签名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后，以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PDF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格式，连同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符合免笔试条件的相关证明材料的扫描件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在2024年5月13日前发送至邮箱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gzhfxtxx@qq.com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文件名为“岗位名称+姓名”。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★经招聘单位审核确定符合要求，方可免笔试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未在规定时间内发送说明和相关证明材料的，视作放弃免笔试资格。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★请密切关注来电或信息。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2Q1MjVjZWIzZDRlZDIxZGZlNzBkOGJmZDU4NjIifQ=="/>
  </w:docVars>
  <w:rsids>
    <w:rsidRoot w:val="1BF20354"/>
    <w:rsid w:val="000316DD"/>
    <w:rsid w:val="00055CCB"/>
    <w:rsid w:val="001B0B4A"/>
    <w:rsid w:val="0024358E"/>
    <w:rsid w:val="00287C81"/>
    <w:rsid w:val="002A6B4A"/>
    <w:rsid w:val="003030FC"/>
    <w:rsid w:val="00326827"/>
    <w:rsid w:val="00446871"/>
    <w:rsid w:val="0049235E"/>
    <w:rsid w:val="004F694A"/>
    <w:rsid w:val="00536AD3"/>
    <w:rsid w:val="007053DC"/>
    <w:rsid w:val="00735B39"/>
    <w:rsid w:val="00772DDD"/>
    <w:rsid w:val="00772FCA"/>
    <w:rsid w:val="00777B1F"/>
    <w:rsid w:val="007B341D"/>
    <w:rsid w:val="007F5B7D"/>
    <w:rsid w:val="00813672"/>
    <w:rsid w:val="00933790"/>
    <w:rsid w:val="009A10A1"/>
    <w:rsid w:val="009A53E9"/>
    <w:rsid w:val="00A917E9"/>
    <w:rsid w:val="00B0702D"/>
    <w:rsid w:val="00B667FB"/>
    <w:rsid w:val="00B8790E"/>
    <w:rsid w:val="00BB1D4C"/>
    <w:rsid w:val="00C43A79"/>
    <w:rsid w:val="00C43C80"/>
    <w:rsid w:val="00C44470"/>
    <w:rsid w:val="00CA578D"/>
    <w:rsid w:val="00D267F6"/>
    <w:rsid w:val="00D32B4D"/>
    <w:rsid w:val="00E45B59"/>
    <w:rsid w:val="00FE7EDF"/>
    <w:rsid w:val="11200625"/>
    <w:rsid w:val="11CF3310"/>
    <w:rsid w:val="18715191"/>
    <w:rsid w:val="1BF20354"/>
    <w:rsid w:val="214C22F8"/>
    <w:rsid w:val="26E4474D"/>
    <w:rsid w:val="32BD7F19"/>
    <w:rsid w:val="3BF4594F"/>
    <w:rsid w:val="4CC0351C"/>
    <w:rsid w:val="4ECA2799"/>
    <w:rsid w:val="50967831"/>
    <w:rsid w:val="515A3768"/>
    <w:rsid w:val="522A12EC"/>
    <w:rsid w:val="59F97E2C"/>
    <w:rsid w:val="5BAA0331"/>
    <w:rsid w:val="60C16EE5"/>
    <w:rsid w:val="676030C1"/>
    <w:rsid w:val="6794237B"/>
    <w:rsid w:val="6E226157"/>
    <w:rsid w:val="6ECB55DD"/>
    <w:rsid w:val="756B1A1E"/>
    <w:rsid w:val="7AD16771"/>
    <w:rsid w:val="7ED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2021-07-06T12:40:00Z</dcterms:created>
  <dc:creator>朱慧敏</dc:creator>
  <cp:lastModifiedBy>Administrator</cp:lastModifiedBy>
  <cp:lastPrinted>2022-05-16T07:28:00Z</cp:lastPrinted>
  <dcterms:modified xsi:type="dcterms:W3CDTF">2024-05-10T03:46:08Z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218493CB6A8C497CBCD5C01BA6FDFB22</vt:lpwstr>
  </property>
  <property fmtid="{D5CDD505-2E9C-101B-9397-08002B2CF9AE}" pid="4" name="commondata">
    <vt:lpwstr>eyJoZGlkIjoiNjBhNDY0ZTkwNWZlZDA4NWM2NmRlMGNiNWVhMGI2ZWQifQ==</vt:lpwstr>
  </property>
</Properties>
</file>