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浚县“一村一园质量提升计划”</w:t>
      </w:r>
    </w:p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幼教志愿者报名登记表</w:t>
      </w:r>
    </w:p>
    <w:tbl>
      <w:tblPr>
        <w:tblStyle w:val="6"/>
        <w:tblpPr w:leftFromText="180" w:rightFromText="180" w:vertAnchor="text" w:horzAnchor="page" w:tblpX="1540" w:tblpY="51"/>
        <w:tblOverlap w:val="never"/>
        <w:tblW w:w="504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257"/>
        <w:gridCol w:w="273"/>
        <w:gridCol w:w="791"/>
        <w:gridCol w:w="1335"/>
        <w:gridCol w:w="1375"/>
        <w:gridCol w:w="1338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464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845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36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737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9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739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7" w:type="pct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464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019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9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婚否</w:t>
            </w:r>
          </w:p>
        </w:tc>
        <w:tc>
          <w:tcPr>
            <w:tcW w:w="739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7" w:type="pct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464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282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7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</w:t>
            </w:r>
          </w:p>
        </w:tc>
        <w:tc>
          <w:tcPr>
            <w:tcW w:w="1498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7" w:type="pct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464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282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7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498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7" w:type="pct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158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教师资格证号</w:t>
            </w:r>
          </w:p>
        </w:tc>
        <w:tc>
          <w:tcPr>
            <w:tcW w:w="1325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9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756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2483" w:type="pct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报考志愿（以镇、街道为单位）</w:t>
            </w:r>
          </w:p>
        </w:tc>
        <w:tc>
          <w:tcPr>
            <w:tcW w:w="759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9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是否同意调剂</w:t>
            </w:r>
          </w:p>
        </w:tc>
        <w:tc>
          <w:tcPr>
            <w:tcW w:w="1017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exact"/>
        </w:trPr>
        <w:tc>
          <w:tcPr>
            <w:tcW w:w="464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4535" w:type="pct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exact"/>
        </w:trPr>
        <w:tc>
          <w:tcPr>
            <w:tcW w:w="464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资格初审意见</w:t>
            </w:r>
          </w:p>
        </w:tc>
        <w:tc>
          <w:tcPr>
            <w:tcW w:w="4535" w:type="pct"/>
            <w:gridSpan w:val="7"/>
            <w:vAlign w:val="center"/>
          </w:tcPr>
          <w:p>
            <w:pPr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审查人签名：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exact"/>
        </w:trPr>
        <w:tc>
          <w:tcPr>
            <w:tcW w:w="464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资格复审意见</w:t>
            </w:r>
          </w:p>
        </w:tc>
        <w:tc>
          <w:tcPr>
            <w:tcW w:w="4535" w:type="pct"/>
            <w:gridSpan w:val="7"/>
            <w:vAlign w:val="center"/>
          </w:tcPr>
          <w:p>
            <w:pPr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审查人签名：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exact"/>
        </w:trPr>
        <w:tc>
          <w:tcPr>
            <w:tcW w:w="464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</w:t>
            </w:r>
          </w:p>
        </w:tc>
        <w:tc>
          <w:tcPr>
            <w:tcW w:w="4535" w:type="pct"/>
            <w:gridSpan w:val="7"/>
            <w:vAlign w:val="center"/>
          </w:tcPr>
          <w:p>
            <w:pPr>
              <w:spacing w:line="240" w:lineRule="atLeas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上述资料填报属实，并与提交的资料一致。如有作假和不符，同意取消招募和面试资格。本人与报名前原单位签订合同涉及的有关法律责任由本人全部承担。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考生签名：                  日期：   年  月 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984" w:right="1576" w:bottom="1417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243C4"/>
    <w:rsid w:val="00013ECB"/>
    <w:rsid w:val="00037386"/>
    <w:rsid w:val="000633F5"/>
    <w:rsid w:val="00080515"/>
    <w:rsid w:val="003936EF"/>
    <w:rsid w:val="004072DC"/>
    <w:rsid w:val="00503F27"/>
    <w:rsid w:val="005635E2"/>
    <w:rsid w:val="005E5CA6"/>
    <w:rsid w:val="00602185"/>
    <w:rsid w:val="006052D8"/>
    <w:rsid w:val="006438BC"/>
    <w:rsid w:val="00667F48"/>
    <w:rsid w:val="006D451F"/>
    <w:rsid w:val="007313B6"/>
    <w:rsid w:val="007A7A8C"/>
    <w:rsid w:val="007C269D"/>
    <w:rsid w:val="00A31BE6"/>
    <w:rsid w:val="00AA509D"/>
    <w:rsid w:val="00BC2DFF"/>
    <w:rsid w:val="00BD02CC"/>
    <w:rsid w:val="00D40F4D"/>
    <w:rsid w:val="00D706ED"/>
    <w:rsid w:val="00D92C86"/>
    <w:rsid w:val="00DC6CF2"/>
    <w:rsid w:val="00E205DA"/>
    <w:rsid w:val="00E975AB"/>
    <w:rsid w:val="00EB1EC3"/>
    <w:rsid w:val="00F541A0"/>
    <w:rsid w:val="02CD6E9D"/>
    <w:rsid w:val="1070424E"/>
    <w:rsid w:val="24961D68"/>
    <w:rsid w:val="2AF254E4"/>
    <w:rsid w:val="2C996F30"/>
    <w:rsid w:val="2DFA155F"/>
    <w:rsid w:val="341A617F"/>
    <w:rsid w:val="35992DB2"/>
    <w:rsid w:val="362A34EA"/>
    <w:rsid w:val="3A4243C4"/>
    <w:rsid w:val="4CD25059"/>
    <w:rsid w:val="50590754"/>
    <w:rsid w:val="512A773E"/>
    <w:rsid w:val="560960BD"/>
    <w:rsid w:val="565655C0"/>
    <w:rsid w:val="6D3A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293</Words>
  <Characters>1671</Characters>
  <Lines>13</Lines>
  <Paragraphs>3</Paragraphs>
  <TotalTime>455</TotalTime>
  <ScaleCrop>false</ScaleCrop>
  <LinksUpToDate>false</LinksUpToDate>
  <CharactersWithSpaces>1961</CharactersWithSpaces>
  <Application>WPS Office_11.1.0.11188_F1E327BC-269C-435d-A152-05C5408002CA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2021-12-20T00:36:00Z</dcterms:created>
  <dc:creator>气宇轩昂</dc:creator>
  <cp:lastModifiedBy>Administrator</cp:lastModifiedBy>
  <cp:lastPrinted>2021-12-23T08:54:00Z</cp:lastPrinted>
  <dcterms:modified xsi:type="dcterms:W3CDTF">2021-12-24T03:43:33Z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2052-11.1.0.11188</vt:lpwstr>
  </property>
  <property fmtid="{D5CDD505-2E9C-101B-9397-08002B2CF9AE}" pid="3" name="ICV">
    <vt:lpwstr>628D54FE055F4F64AEBA46DB6FCFCFD3</vt:lpwstr>
  </property>
</Properties>
</file>